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3574" w14:textId="77777777" w:rsidR="00512A8E" w:rsidRDefault="00512A8E" w:rsidP="00512A8E">
      <w:pPr>
        <w:jc w:val="center"/>
        <w:rPr>
          <w:b/>
          <w:sz w:val="26"/>
          <w:szCs w:val="26"/>
        </w:rPr>
      </w:pPr>
    </w:p>
    <w:p w14:paraId="55EAAB85" w14:textId="136B9FDA" w:rsidR="001E1DD0" w:rsidRPr="00512A8E" w:rsidRDefault="00512A8E" w:rsidP="00512A8E">
      <w:pPr>
        <w:jc w:val="center"/>
        <w:rPr>
          <w:b/>
          <w:sz w:val="26"/>
          <w:szCs w:val="26"/>
        </w:rPr>
      </w:pPr>
      <w:r w:rsidRPr="00512A8E">
        <w:rPr>
          <w:b/>
          <w:sz w:val="26"/>
          <w:szCs w:val="26"/>
        </w:rPr>
        <w:t>Volunteer and Student Application</w:t>
      </w:r>
    </w:p>
    <w:p w14:paraId="154B8A99" w14:textId="6D81461C" w:rsidR="00512A8E" w:rsidRPr="00512A8E" w:rsidRDefault="00512A8E" w:rsidP="00512A8E">
      <w:pPr>
        <w:jc w:val="center"/>
        <w:rPr>
          <w:b/>
          <w:sz w:val="26"/>
          <w:szCs w:val="26"/>
        </w:rPr>
      </w:pPr>
      <w:r w:rsidRPr="00512A8E">
        <w:rPr>
          <w:b/>
          <w:sz w:val="26"/>
          <w:szCs w:val="26"/>
        </w:rPr>
        <w:t>Provident Crisis Services</w:t>
      </w:r>
    </w:p>
    <w:p w14:paraId="26C2FD09" w14:textId="7226D943" w:rsidR="00673BB7" w:rsidRDefault="00673BB7">
      <w:r>
        <w:t xml:space="preserve">Name: </w:t>
      </w:r>
      <w:r w:rsidR="00BB2DFD">
        <w:t>____________________________________________________</w:t>
      </w:r>
      <w:r w:rsidR="00F60DC6">
        <w:t>______________________</w:t>
      </w:r>
      <w:r w:rsidR="00512A8E">
        <w:t>_____</w:t>
      </w:r>
    </w:p>
    <w:p w14:paraId="21721571" w14:textId="38B368E2" w:rsidR="00673BB7" w:rsidRDefault="00673BB7">
      <w:r>
        <w:t xml:space="preserve">Phone Number: </w:t>
      </w:r>
      <w:r w:rsidR="00BB2DFD">
        <w:t>_____________________________________________</w:t>
      </w:r>
      <w:r w:rsidR="00F60DC6">
        <w:t>______________________</w:t>
      </w:r>
      <w:r w:rsidR="00512A8E">
        <w:t>____</w:t>
      </w:r>
    </w:p>
    <w:p w14:paraId="30AD5B5B" w14:textId="2A53EA2F" w:rsidR="00673BB7" w:rsidRDefault="00673BB7">
      <w:r>
        <w:t xml:space="preserve">Address: </w:t>
      </w:r>
      <w:r w:rsidR="00BB2DFD">
        <w:t>___________________________________________________</w:t>
      </w:r>
      <w:r w:rsidR="00F60DC6">
        <w:t>______________________</w:t>
      </w:r>
      <w:r w:rsidR="00512A8E">
        <w:t>____</w:t>
      </w:r>
    </w:p>
    <w:p w14:paraId="05967A98" w14:textId="0FDE8582" w:rsidR="00673BB7" w:rsidRDefault="00673BB7">
      <w:r>
        <w:t>Email:</w:t>
      </w:r>
      <w:r w:rsidR="00BB2DFD">
        <w:t xml:space="preserve"> _____________________________________________________</w:t>
      </w:r>
      <w:r w:rsidR="00F60DC6">
        <w:t>______________________</w:t>
      </w:r>
      <w:r w:rsidR="00512A8E">
        <w:t>____</w:t>
      </w:r>
    </w:p>
    <w:p w14:paraId="78E9C619" w14:textId="77777777" w:rsidR="00673BB7" w:rsidRDefault="00673BB7"/>
    <w:p w14:paraId="3B61A5B8" w14:textId="7BAA0161" w:rsidR="00673BB7" w:rsidRDefault="00673BB7" w:rsidP="00F60DC6">
      <w:pPr>
        <w:tabs>
          <w:tab w:val="left" w:pos="3945"/>
          <w:tab w:val="left" w:pos="5340"/>
        </w:tabs>
      </w:pPr>
      <w:r>
        <w:t xml:space="preserve">Are you at least 18 years old? </w:t>
      </w:r>
      <w:sdt>
        <w:sdtPr>
          <w:id w:val="32409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F60DC6">
        <w:t xml:space="preserve">Yes      </w:t>
      </w:r>
      <w:r w:rsidR="00F60DC6">
        <w:tab/>
      </w:r>
      <w:sdt>
        <w:sdtPr>
          <w:id w:val="81253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F60DC6">
        <w:t>No</w:t>
      </w:r>
    </w:p>
    <w:p w14:paraId="3BB94E9F" w14:textId="183EB9C8" w:rsidR="00F60DC6" w:rsidRDefault="00146008">
      <w:sdt>
        <w:sdtPr>
          <w:id w:val="148466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512A8E">
        <w:t xml:space="preserve">   </w:t>
      </w:r>
      <w:r w:rsidR="00673BB7">
        <w:t xml:space="preserve">I want to Volunteer </w:t>
      </w:r>
    </w:p>
    <w:p w14:paraId="2C1F4868" w14:textId="2D229035" w:rsidR="00673BB7" w:rsidRDefault="00146008">
      <w:sdt>
        <w:sdtPr>
          <w:id w:val="-160826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673BB7">
        <w:t xml:space="preserve"> </w:t>
      </w:r>
      <w:r w:rsidR="00512A8E">
        <w:t xml:space="preserve">  </w:t>
      </w:r>
      <w:r w:rsidR="00673BB7">
        <w:t xml:space="preserve">I am a </w:t>
      </w:r>
      <w:r w:rsidR="00F60DC6">
        <w:t>S</w:t>
      </w:r>
      <w:r w:rsidR="00673BB7">
        <w:t xml:space="preserve">tudent seeking a </w:t>
      </w:r>
      <w:r w:rsidR="00F60DC6">
        <w:t>P</w:t>
      </w:r>
      <w:r w:rsidR="00673BB7">
        <w:t xml:space="preserve">racticum or </w:t>
      </w:r>
      <w:r w:rsidR="00F60DC6">
        <w:t>I</w:t>
      </w:r>
      <w:r w:rsidR="00673BB7">
        <w:t>nternship placement</w:t>
      </w:r>
    </w:p>
    <w:p w14:paraId="413BBFA0" w14:textId="77777777" w:rsidR="00F60DC6" w:rsidRDefault="00146008" w:rsidP="00F60DC6">
      <w:pPr>
        <w:ind w:firstLine="720"/>
      </w:pPr>
      <w:sdt>
        <w:sdtPr>
          <w:id w:val="70067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673BB7">
        <w:t>Masters Leve</w:t>
      </w:r>
      <w:r w:rsidR="00F60DC6">
        <w:t>l</w:t>
      </w:r>
      <w:r w:rsidR="00673BB7">
        <w:t xml:space="preserve"> </w:t>
      </w:r>
      <w:r w:rsidR="00F60DC6">
        <w:t xml:space="preserve">            </w:t>
      </w:r>
      <w:sdt>
        <w:sdtPr>
          <w:id w:val="33866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C6">
            <w:rPr>
              <w:rFonts w:ascii="MS Gothic" w:eastAsia="MS Gothic" w:hAnsi="MS Gothic" w:hint="eastAsia"/>
            </w:rPr>
            <w:t>☐</w:t>
          </w:r>
        </w:sdtContent>
      </w:sdt>
      <w:r w:rsidR="00673BB7">
        <w:t xml:space="preserve">Undergrad </w:t>
      </w:r>
    </w:p>
    <w:p w14:paraId="472978F9" w14:textId="6F8F873A" w:rsidR="00673BB7" w:rsidRDefault="00673BB7" w:rsidP="00F60DC6">
      <w:pPr>
        <w:ind w:firstLine="720"/>
      </w:pPr>
      <w:r>
        <w:t># of Hours Needed</w:t>
      </w:r>
      <w:r w:rsidR="00F60DC6">
        <w:t>________________</w:t>
      </w:r>
    </w:p>
    <w:p w14:paraId="1D12D555" w14:textId="19BE1E45" w:rsidR="00673BB7" w:rsidRDefault="00673BB7">
      <w:r>
        <w:t>If seeking a practicum or internship placement</w:t>
      </w:r>
      <w:r w:rsidR="004770D0">
        <w:t>,</w:t>
      </w:r>
      <w:r>
        <w:t xml:space="preserve"> which school are you currently enrolled? </w:t>
      </w:r>
    </w:p>
    <w:p w14:paraId="768ECE6E" w14:textId="77F27089" w:rsidR="00673BB7" w:rsidRDefault="00F60DC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  <w:r w:rsidR="00512A8E">
        <w:t>___</w:t>
      </w:r>
    </w:p>
    <w:p w14:paraId="5F9246C6" w14:textId="2253715D" w:rsidR="00673BB7" w:rsidRPr="00F60DC6" w:rsidRDefault="00673BB7" w:rsidP="00673BB7">
      <w:pPr>
        <w:jc w:val="center"/>
        <w:rPr>
          <w:b/>
          <w:sz w:val="26"/>
          <w:szCs w:val="26"/>
          <w:u w:val="single"/>
        </w:rPr>
      </w:pPr>
      <w:r w:rsidRPr="00F60DC6">
        <w:rPr>
          <w:b/>
          <w:sz w:val="26"/>
          <w:szCs w:val="26"/>
          <w:u w:val="single"/>
        </w:rPr>
        <w:t xml:space="preserve">Employment </w:t>
      </w:r>
    </w:p>
    <w:p w14:paraId="09B1FAAA" w14:textId="2AE1584B" w:rsidR="00673BB7" w:rsidRDefault="00673BB7" w:rsidP="00673BB7">
      <w:r>
        <w:t>Current Emplo</w:t>
      </w:r>
      <w:r w:rsidR="00F60DC6">
        <w:t>yer</w:t>
      </w:r>
      <w:r>
        <w:t xml:space="preserve">: </w:t>
      </w:r>
      <w:r w:rsidR="00F60DC6">
        <w:t>_____________________________________________________________________</w:t>
      </w:r>
    </w:p>
    <w:p w14:paraId="0BEA1258" w14:textId="6C91BFF7" w:rsidR="00673BB7" w:rsidRDefault="00673BB7" w:rsidP="00673BB7">
      <w:r>
        <w:t xml:space="preserve">Organization: </w:t>
      </w:r>
      <w:r w:rsidR="00F60DC6">
        <w:t>_________________________________________________________________________</w:t>
      </w:r>
    </w:p>
    <w:p w14:paraId="2DCE717E" w14:textId="46587358" w:rsidR="00673BB7" w:rsidRDefault="00673BB7" w:rsidP="00673BB7">
      <w:proofErr w:type="gramStart"/>
      <w:r>
        <w:t>Address:</w:t>
      </w:r>
      <w:r w:rsidR="00F60DC6">
        <w:t>_</w:t>
      </w:r>
      <w:proofErr w:type="gramEnd"/>
      <w:r w:rsidR="00F60DC6">
        <w:t>_____________________________________________________________________________</w:t>
      </w:r>
    </w:p>
    <w:p w14:paraId="63E4B91A" w14:textId="152CB67F" w:rsidR="00673BB7" w:rsidRDefault="00673BB7" w:rsidP="00673BB7">
      <w:proofErr w:type="gramStart"/>
      <w:r>
        <w:t>Dates:</w:t>
      </w:r>
      <w:r w:rsidR="00F60DC6">
        <w:t>_</w:t>
      </w:r>
      <w:proofErr w:type="gramEnd"/>
      <w:r w:rsidR="00F60DC6">
        <w:t>_________________________</w:t>
      </w:r>
      <w:r>
        <w:tab/>
      </w:r>
      <w:r>
        <w:tab/>
      </w:r>
      <w:r>
        <w:tab/>
        <w:t>Position:</w:t>
      </w:r>
      <w:r w:rsidR="00F60DC6">
        <w:t>________________________________</w:t>
      </w:r>
    </w:p>
    <w:p w14:paraId="589DFB7A" w14:textId="02A2F0E8" w:rsidR="00673BB7" w:rsidRDefault="00673BB7" w:rsidP="00673BB7">
      <w:r>
        <w:t xml:space="preserve">Responsibilities: </w:t>
      </w:r>
      <w:r w:rsidR="00F60DC6">
        <w:t>_______________________________________________________________________</w:t>
      </w:r>
    </w:p>
    <w:p w14:paraId="1111F4B2" w14:textId="6D3195F9" w:rsidR="00673BB7" w:rsidRPr="00F60DC6" w:rsidRDefault="00AC3640" w:rsidP="00146008">
      <w:pPr>
        <w:ind w:left="2880" w:firstLine="720"/>
        <w:rPr>
          <w:b/>
          <w:sz w:val="26"/>
          <w:szCs w:val="26"/>
          <w:u w:val="single"/>
        </w:rPr>
      </w:pPr>
      <w:r w:rsidRPr="00F60DC6">
        <w:rPr>
          <w:b/>
          <w:sz w:val="26"/>
          <w:szCs w:val="26"/>
          <w:u w:val="single"/>
        </w:rPr>
        <w:t xml:space="preserve">Volunteer Experience </w:t>
      </w:r>
    </w:p>
    <w:p w14:paraId="78E51C7D" w14:textId="77777777" w:rsidR="00AC3640" w:rsidRDefault="00AC3640" w:rsidP="00AC3640">
      <w:r>
        <w:t xml:space="preserve">List organizations you are a member of and/or prior volunteer experience: </w:t>
      </w:r>
    </w:p>
    <w:p w14:paraId="0882E0B9" w14:textId="1EAB6D7D" w:rsidR="00AC3640" w:rsidRDefault="00AC3640" w:rsidP="00AC3640">
      <w:proofErr w:type="gramStart"/>
      <w:r>
        <w:t>Organization:</w:t>
      </w:r>
      <w:r w:rsidR="00F60DC6">
        <w:t>_</w:t>
      </w:r>
      <w:proofErr w:type="gramEnd"/>
      <w:r w:rsidR="00F60DC6">
        <w:t>_________________________________________________________________________</w:t>
      </w:r>
    </w:p>
    <w:p w14:paraId="1FF3CFAF" w14:textId="5DE015DF" w:rsidR="00AC3640" w:rsidRDefault="00AC3640" w:rsidP="00AC3640">
      <w:proofErr w:type="gramStart"/>
      <w:r>
        <w:t>Address:</w:t>
      </w:r>
      <w:r w:rsidR="00F60DC6">
        <w:t>_</w:t>
      </w:r>
      <w:proofErr w:type="gramEnd"/>
      <w:r w:rsidR="00F60DC6">
        <w:t>_____________________________________________________________________________</w:t>
      </w:r>
    </w:p>
    <w:p w14:paraId="67732212" w14:textId="41783D52" w:rsidR="00AC3640" w:rsidRDefault="00AC3640" w:rsidP="00AC3640">
      <w:r>
        <w:t xml:space="preserve">Dates: </w:t>
      </w:r>
      <w:r w:rsidR="00F60DC6">
        <w:t>__________________________</w:t>
      </w:r>
      <w:r>
        <w:tab/>
      </w:r>
      <w:r>
        <w:tab/>
      </w:r>
      <w:r>
        <w:tab/>
      </w:r>
      <w:proofErr w:type="gramStart"/>
      <w:r>
        <w:t>Position:</w:t>
      </w:r>
      <w:r w:rsidR="00F60DC6">
        <w:t>_</w:t>
      </w:r>
      <w:proofErr w:type="gramEnd"/>
      <w:r w:rsidR="00F60DC6">
        <w:t>_______________________________</w:t>
      </w:r>
    </w:p>
    <w:p w14:paraId="46EF00E7" w14:textId="246B2646" w:rsidR="00AC3640" w:rsidRDefault="00AC3640" w:rsidP="00AC3640">
      <w:r>
        <w:t xml:space="preserve">Responsibilities: </w:t>
      </w:r>
      <w:r w:rsidR="00F60DC6">
        <w:t>_______________________________________________________________________</w:t>
      </w:r>
    </w:p>
    <w:p w14:paraId="5A027B21" w14:textId="77777777" w:rsidR="00AC3640" w:rsidRDefault="00AC3640" w:rsidP="00AC3640"/>
    <w:p w14:paraId="2C3A7955" w14:textId="7233B806" w:rsidR="00AC3640" w:rsidRDefault="00AC3640" w:rsidP="00AC3640">
      <w:r>
        <w:t xml:space="preserve">Organization: </w:t>
      </w:r>
      <w:r w:rsidR="00F60DC6">
        <w:t>_________________________________________________________________________</w:t>
      </w:r>
    </w:p>
    <w:p w14:paraId="5A4D6B46" w14:textId="7A89C6D9" w:rsidR="00AC3640" w:rsidRDefault="00AC3640" w:rsidP="00AC3640">
      <w:proofErr w:type="gramStart"/>
      <w:r>
        <w:t>Address:</w:t>
      </w:r>
      <w:r w:rsidR="00F60DC6">
        <w:t>_</w:t>
      </w:r>
      <w:proofErr w:type="gramEnd"/>
      <w:r w:rsidR="00F60DC6">
        <w:t>_____________________________________________________________________________</w:t>
      </w:r>
    </w:p>
    <w:p w14:paraId="67193B83" w14:textId="528776FE" w:rsidR="00AC3640" w:rsidRDefault="00AC3640" w:rsidP="00AC3640">
      <w:r>
        <w:t>Dates:</w:t>
      </w:r>
      <w:r>
        <w:tab/>
      </w:r>
      <w:r w:rsidR="00F60DC6">
        <w:t>________________________</w:t>
      </w:r>
      <w:r>
        <w:tab/>
      </w:r>
      <w:r>
        <w:tab/>
      </w:r>
      <w:r>
        <w:tab/>
      </w:r>
      <w:proofErr w:type="gramStart"/>
      <w:r>
        <w:t>Position:</w:t>
      </w:r>
      <w:r w:rsidR="00F60DC6">
        <w:t>_</w:t>
      </w:r>
      <w:proofErr w:type="gramEnd"/>
      <w:r w:rsidR="00F60DC6">
        <w:t>_______________________________</w:t>
      </w:r>
    </w:p>
    <w:p w14:paraId="4E0CFDAF" w14:textId="73891683" w:rsidR="00AC3640" w:rsidRDefault="00AC3640" w:rsidP="00AC3640">
      <w:r>
        <w:t xml:space="preserve">Responsibilities: </w:t>
      </w:r>
      <w:r w:rsidR="00F60DC6">
        <w:t>_______________________________________________________________________</w:t>
      </w:r>
    </w:p>
    <w:p w14:paraId="636D0E65" w14:textId="77777777" w:rsidR="00AC3640" w:rsidRDefault="00AC3640" w:rsidP="00AC3640"/>
    <w:p w14:paraId="69CE2124" w14:textId="77777777" w:rsidR="00AC3640" w:rsidRPr="00F60DC6" w:rsidRDefault="00AC3640" w:rsidP="00AC3640">
      <w:pPr>
        <w:jc w:val="center"/>
        <w:rPr>
          <w:b/>
          <w:sz w:val="26"/>
          <w:szCs w:val="26"/>
          <w:u w:val="single"/>
        </w:rPr>
      </w:pPr>
      <w:r w:rsidRPr="00F60DC6">
        <w:rPr>
          <w:b/>
          <w:sz w:val="26"/>
          <w:szCs w:val="26"/>
          <w:u w:val="single"/>
        </w:rPr>
        <w:t>Emergency Contact Information</w:t>
      </w:r>
    </w:p>
    <w:p w14:paraId="23DA43DD" w14:textId="721D364B" w:rsidR="00AC3640" w:rsidRDefault="00AC3640" w:rsidP="00AC3640">
      <w:r>
        <w:t xml:space="preserve">Name: </w:t>
      </w:r>
      <w:r w:rsidR="00F60DC6">
        <w:t>_______________________________________________________________________________</w:t>
      </w:r>
    </w:p>
    <w:p w14:paraId="076A2A57" w14:textId="77CD3A5D" w:rsidR="00AC3640" w:rsidRDefault="00AC3640" w:rsidP="00AC3640">
      <w:proofErr w:type="gramStart"/>
      <w:r>
        <w:t>Relation:</w:t>
      </w:r>
      <w:r w:rsidR="00F60DC6">
        <w:t>_</w:t>
      </w:r>
      <w:proofErr w:type="gramEnd"/>
      <w:r w:rsidR="00F60DC6">
        <w:t>_____________________________________________________________________________</w:t>
      </w:r>
    </w:p>
    <w:p w14:paraId="0EE6EFCD" w14:textId="6A129E3A" w:rsidR="00AC3640" w:rsidRDefault="00AC3640" w:rsidP="00AC3640">
      <w:r>
        <w:t xml:space="preserve">Phone </w:t>
      </w:r>
      <w:proofErr w:type="gramStart"/>
      <w:r>
        <w:t>Number</w:t>
      </w:r>
      <w:r w:rsidR="00BD7919">
        <w:t>:_</w:t>
      </w:r>
      <w:proofErr w:type="gramEnd"/>
      <w:r w:rsidR="00BD7919">
        <w:t>_______________________________________________________________________</w:t>
      </w:r>
    </w:p>
    <w:p w14:paraId="4C8A34AF" w14:textId="1AEC30A2" w:rsidR="00AC3640" w:rsidRDefault="00AC3640" w:rsidP="00AC3640">
      <w:r>
        <w:t xml:space="preserve">Address: </w:t>
      </w:r>
      <w:r w:rsidR="00BD7919">
        <w:t>_____________________________________________________________________________</w:t>
      </w:r>
    </w:p>
    <w:p w14:paraId="6D13F3AA" w14:textId="77777777" w:rsidR="00AC3640" w:rsidRDefault="00AC3640" w:rsidP="00AC3640"/>
    <w:p w14:paraId="3177B5A6" w14:textId="437AFBED" w:rsidR="00AC3640" w:rsidRDefault="00AC3640" w:rsidP="00AC3640">
      <w:r>
        <w:t xml:space="preserve">Have you ever been convicted of a felony?           </w:t>
      </w:r>
      <w:sdt>
        <w:sdtPr>
          <w:id w:val="14008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9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82781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919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8806291" w14:textId="7F82668A" w:rsidR="00AC3640" w:rsidRDefault="00AC3640" w:rsidP="00AC3640">
      <w:r>
        <w:t xml:space="preserve">If yes, please explain: </w:t>
      </w:r>
      <w:r w:rsidR="00BD7919">
        <w:t>___________________________________________________________________</w:t>
      </w:r>
    </w:p>
    <w:p w14:paraId="50523688" w14:textId="48A4AD93" w:rsidR="00AC3640" w:rsidRDefault="00AC3640" w:rsidP="00AC3640">
      <w:r>
        <w:t>Please list any accommodations you may need for your learning experience:</w:t>
      </w:r>
    </w:p>
    <w:p w14:paraId="70A3BA8A" w14:textId="17DDB058" w:rsidR="00BD7919" w:rsidRDefault="00BD7919" w:rsidP="00AC3640">
      <w:r>
        <w:t>_____________________________________________________________________________________</w:t>
      </w:r>
    </w:p>
    <w:p w14:paraId="50CB4D04" w14:textId="77777777" w:rsidR="00146008" w:rsidRDefault="00AC3640" w:rsidP="00AC3640">
      <w:r>
        <w:t xml:space="preserve">Have drugs or alcohol ever interfered with your working or volunteer experience?   </w:t>
      </w:r>
      <w:sdt>
        <w:sdtPr>
          <w:id w:val="-5909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9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r w:rsidR="00BD7919">
        <w:t xml:space="preserve">        </w:t>
      </w:r>
      <w:sdt>
        <w:sdtPr>
          <w:id w:val="-124055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919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D02E1C9" w14:textId="48B97BDB" w:rsidR="00AC3640" w:rsidRPr="00146008" w:rsidRDefault="00146008" w:rsidP="00AC3640">
      <w:pPr>
        <w:rPr>
          <w:b/>
          <w:i/>
        </w:rPr>
      </w:pPr>
      <w:r>
        <w:tab/>
      </w:r>
      <w:r w:rsidRPr="00146008">
        <w:rPr>
          <w:b/>
          <w:i/>
        </w:rPr>
        <w:t xml:space="preserve">*Please note that Provident Behavioral Health conducts drug screenings on all Staff, Students and Volunteers. </w:t>
      </w:r>
    </w:p>
    <w:p w14:paraId="729CC8D0" w14:textId="43BD3352" w:rsidR="00AC3640" w:rsidRDefault="00AC3640" w:rsidP="00AC3640">
      <w:r>
        <w:t>If yes, please explain</w:t>
      </w:r>
      <w:r w:rsidR="00BD7919">
        <w:t>:</w:t>
      </w:r>
      <w:r>
        <w:t xml:space="preserve"> </w:t>
      </w:r>
    </w:p>
    <w:p w14:paraId="1D095CA2" w14:textId="38021A71" w:rsidR="00BD7919" w:rsidRDefault="00BD7919" w:rsidP="00AC3640">
      <w:r>
        <w:t>_____________________________________________________________________________________</w:t>
      </w:r>
    </w:p>
    <w:p w14:paraId="7BDD6905" w14:textId="1C3656EF" w:rsidR="00AC3640" w:rsidRPr="00BD7919" w:rsidRDefault="00AC3640" w:rsidP="00146008">
      <w:pPr>
        <w:jc w:val="center"/>
        <w:rPr>
          <w:b/>
          <w:sz w:val="26"/>
          <w:szCs w:val="26"/>
          <w:u w:val="single"/>
        </w:rPr>
      </w:pPr>
      <w:r w:rsidRPr="00BD7919">
        <w:rPr>
          <w:b/>
          <w:sz w:val="26"/>
          <w:szCs w:val="26"/>
          <w:u w:val="single"/>
        </w:rPr>
        <w:t>Training</w:t>
      </w:r>
    </w:p>
    <w:p w14:paraId="7812CC11" w14:textId="0FC88297" w:rsidR="00AC3640" w:rsidRDefault="00AC3640" w:rsidP="00AC3640">
      <w:r>
        <w:t xml:space="preserve">The training for all crisis workers, volunteers and students is approximately 80 hours. This includes on-site learning and observation along with a self-study component. All components of the training are mandatory </w:t>
      </w:r>
      <w:r w:rsidR="00FD2744">
        <w:t xml:space="preserve">and must be successfully completed before working independently. </w:t>
      </w:r>
      <w:r w:rsidR="004770D0">
        <w:t>Volunteers and students will be evaluated throughout the training process and must successfully complete all training stages before working on the crisis lines independently.</w:t>
      </w:r>
    </w:p>
    <w:p w14:paraId="042B8DB5" w14:textId="77777777" w:rsidR="00FD2744" w:rsidRDefault="00FD2744" w:rsidP="00AC3640">
      <w:r>
        <w:t xml:space="preserve">Volunteers are required to complete a minimum 12-month commitment, work at least on </w:t>
      </w:r>
      <w:proofErr w:type="gramStart"/>
      <w:r>
        <w:t>4 hour</w:t>
      </w:r>
      <w:proofErr w:type="gramEnd"/>
      <w:r>
        <w:t xml:space="preserve"> shift per week. Practicum and Internship students are required to work their scheduled shifts until the second Sunday of the month in which you are expected to complete your placement. </w:t>
      </w:r>
    </w:p>
    <w:p w14:paraId="218E2692" w14:textId="77777777" w:rsidR="00BD7919" w:rsidRDefault="00BD7919" w:rsidP="00673BB7"/>
    <w:p w14:paraId="15E81107" w14:textId="40B4ED43" w:rsidR="00673BB7" w:rsidRDefault="00FD2744" w:rsidP="00673BB7">
      <w:r>
        <w:t xml:space="preserve">Hours available per week? </w:t>
      </w:r>
      <w:r w:rsidR="00BD7919">
        <w:t>_________________________</w:t>
      </w:r>
    </w:p>
    <w:p w14:paraId="02E1FCD5" w14:textId="5CF2D991" w:rsidR="00FD2744" w:rsidRDefault="00FD2744" w:rsidP="00673BB7">
      <w:r>
        <w:t xml:space="preserve">Length of expected service? </w:t>
      </w:r>
      <w:r w:rsidR="00BD7919">
        <w:t>________________________</w:t>
      </w:r>
    </w:p>
    <w:p w14:paraId="32AD2F34" w14:textId="77777777" w:rsidR="00FD2744" w:rsidRDefault="00FD2744" w:rsidP="00673BB7">
      <w:r>
        <w:t>Available shifts are Monday-Sunday</w:t>
      </w:r>
    </w:p>
    <w:p w14:paraId="38F89DBC" w14:textId="77777777" w:rsidR="00FD2744" w:rsidRPr="00BD7919" w:rsidRDefault="00FD2744" w:rsidP="00FD2744">
      <w:pPr>
        <w:rPr>
          <w:b/>
          <w:i/>
        </w:rPr>
      </w:pPr>
      <w:r w:rsidRPr="00BD7919">
        <w:rPr>
          <w:b/>
          <w:i/>
        </w:rPr>
        <w:t>7am-11am, 11am-3pm, 3pm-7pm, 7pm-11pm</w:t>
      </w:r>
    </w:p>
    <w:p w14:paraId="34C7F67C" w14:textId="77777777" w:rsidR="007E2010" w:rsidRDefault="007E2010" w:rsidP="00FD2744"/>
    <w:p w14:paraId="0BAFE7D8" w14:textId="77777777" w:rsidR="00825606" w:rsidRPr="00BD7919" w:rsidRDefault="00825606" w:rsidP="00FD2744">
      <w:pPr>
        <w:rPr>
          <w:b/>
          <w:sz w:val="26"/>
          <w:szCs w:val="26"/>
          <w:u w:val="single"/>
        </w:rPr>
      </w:pPr>
    </w:p>
    <w:p w14:paraId="765E088E" w14:textId="5D7E241B" w:rsidR="00825606" w:rsidRPr="00BD7919" w:rsidRDefault="00825606" w:rsidP="00825606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BD7919">
        <w:rPr>
          <w:b/>
          <w:sz w:val="26"/>
          <w:szCs w:val="26"/>
          <w:u w:val="single"/>
        </w:rPr>
        <w:t>Applicant’s Statement</w:t>
      </w:r>
    </w:p>
    <w:p w14:paraId="5874B500" w14:textId="77777777" w:rsidR="00BD7919" w:rsidRDefault="00BD7919" w:rsidP="00825606"/>
    <w:p w14:paraId="107B2D8B" w14:textId="2713AB33" w:rsidR="00825606" w:rsidRDefault="009C76E8" w:rsidP="00825606">
      <w:r>
        <w:t xml:space="preserve">By signing below, you agree that answers provided in this application </w:t>
      </w:r>
      <w:r w:rsidR="00825606">
        <w:t xml:space="preserve">are true and complete to the best of my knowledge. </w:t>
      </w:r>
      <w:r>
        <w:t>You acknowledge</w:t>
      </w:r>
      <w:r w:rsidR="00825606">
        <w:t xml:space="preserve"> understand</w:t>
      </w:r>
      <w:r>
        <w:t>ing</w:t>
      </w:r>
      <w:r w:rsidR="00825606">
        <w:t xml:space="preserve"> that </w:t>
      </w:r>
      <w:r>
        <w:t>you are</w:t>
      </w:r>
      <w:r w:rsidR="00825606">
        <w:t xml:space="preserve"> required to abide by all rules</w:t>
      </w:r>
      <w:r w:rsidR="00146008">
        <w:t>, policies</w:t>
      </w:r>
      <w:r w:rsidR="00825606">
        <w:t xml:space="preserve"> and regulation</w:t>
      </w:r>
      <w:r>
        <w:t>s</w:t>
      </w:r>
      <w:r w:rsidR="00825606">
        <w:t xml:space="preserve"> of Provident Crisis Services and Provident Behavioral Health. </w:t>
      </w:r>
    </w:p>
    <w:p w14:paraId="608EEE02" w14:textId="77777777" w:rsidR="00825606" w:rsidRDefault="00825606" w:rsidP="00825606"/>
    <w:p w14:paraId="543A8F69" w14:textId="30D399E5" w:rsidR="00BD7919" w:rsidRDefault="00825606" w:rsidP="00825606">
      <w:r>
        <w:t xml:space="preserve">Signature of Applicant: </w:t>
      </w:r>
      <w:r>
        <w:tab/>
      </w:r>
      <w:r w:rsidR="00BD7919">
        <w:t>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4DABA0" w14:textId="2C2FBFE5" w:rsidR="00825606" w:rsidRDefault="00825606" w:rsidP="00825606">
      <w:r>
        <w:t xml:space="preserve">Date: </w:t>
      </w:r>
      <w:r w:rsidR="00BD7919">
        <w:t>________________________________________________________________________________</w:t>
      </w:r>
    </w:p>
    <w:p w14:paraId="4CBDFE5A" w14:textId="77777777" w:rsidR="00825606" w:rsidRDefault="00825606" w:rsidP="00825606"/>
    <w:p w14:paraId="2FD3ABBF" w14:textId="2D273642" w:rsidR="00825606" w:rsidRDefault="00825606" w:rsidP="00825606">
      <w:r>
        <w:t>When completed, please email</w:t>
      </w:r>
      <w:r w:rsidR="00BD7919">
        <w:t xml:space="preserve"> or mail</w:t>
      </w:r>
      <w:r>
        <w:t xml:space="preserve"> your application along with your resume to: </w:t>
      </w:r>
    </w:p>
    <w:p w14:paraId="66708B30" w14:textId="77777777" w:rsidR="00825606" w:rsidRDefault="00825606" w:rsidP="00825606"/>
    <w:p w14:paraId="06989140" w14:textId="77777777" w:rsidR="00825606" w:rsidRDefault="00146008" w:rsidP="00825606">
      <w:hyperlink r:id="rId6" w:history="1">
        <w:r w:rsidR="00825606" w:rsidRPr="007F1E3D">
          <w:rPr>
            <w:rStyle w:val="Hyperlink"/>
          </w:rPr>
          <w:t>Info@providentstl.org</w:t>
        </w:r>
      </w:hyperlink>
    </w:p>
    <w:p w14:paraId="2608EB70" w14:textId="77777777" w:rsidR="00825606" w:rsidRDefault="00825606" w:rsidP="00825606">
      <w:r>
        <w:t>Attn: Provident Crisis Services</w:t>
      </w:r>
    </w:p>
    <w:p w14:paraId="3F3D0174" w14:textId="77777777" w:rsidR="00825606" w:rsidRDefault="00825606" w:rsidP="00825606">
      <w:r>
        <w:t xml:space="preserve">2650 Olive St, </w:t>
      </w:r>
    </w:p>
    <w:p w14:paraId="226D89D9" w14:textId="77777777" w:rsidR="00825606" w:rsidRDefault="00825606" w:rsidP="00825606">
      <w:r>
        <w:t>St. Louis, MO 63103</w:t>
      </w:r>
    </w:p>
    <w:sectPr w:rsidR="008256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4931" w14:textId="77777777" w:rsidR="00D93375" w:rsidRDefault="00D93375" w:rsidP="00673BB7">
      <w:pPr>
        <w:spacing w:after="0" w:line="240" w:lineRule="auto"/>
      </w:pPr>
      <w:r>
        <w:separator/>
      </w:r>
    </w:p>
  </w:endnote>
  <w:endnote w:type="continuationSeparator" w:id="0">
    <w:p w14:paraId="3A8F0F26" w14:textId="77777777" w:rsidR="00D93375" w:rsidRDefault="00D93375" w:rsidP="0067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5CE7" w14:textId="77777777" w:rsidR="00D93375" w:rsidRDefault="00D93375" w:rsidP="00673BB7">
      <w:pPr>
        <w:spacing w:after="0" w:line="240" w:lineRule="auto"/>
      </w:pPr>
      <w:r>
        <w:separator/>
      </w:r>
    </w:p>
  </w:footnote>
  <w:footnote w:type="continuationSeparator" w:id="0">
    <w:p w14:paraId="40387E62" w14:textId="77777777" w:rsidR="00D93375" w:rsidRDefault="00D93375" w:rsidP="0067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6D3C" w14:textId="11818574" w:rsidR="00FD2744" w:rsidRPr="00512A8E" w:rsidRDefault="00673BB7" w:rsidP="00512A8E">
    <w:pPr>
      <w:pStyle w:val="Header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252E4F48" wp14:editId="6C23B89C">
          <wp:extent cx="1933575" cy="8382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512A8E">
      <w:t xml:space="preserve">                                      </w:t>
    </w:r>
    <w:r>
      <w:t xml:space="preserve">         </w:t>
    </w:r>
    <w:r w:rsidR="00512A8E">
      <w:rPr>
        <w:noProof/>
      </w:rPr>
      <w:drawing>
        <wp:inline distT="0" distB="0" distL="0" distR="0" wp14:anchorId="4F1C1B52" wp14:editId="47F23884">
          <wp:extent cx="2251266" cy="730250"/>
          <wp:effectExtent l="0" t="0" r="0" b="0"/>
          <wp:docPr id="3" name="Picture 3" descr="https://www.samhsa.gov/sites/default/files/988-horizontal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amhsa.gov/sites/default/files/988-horizontal-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780" cy="78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7"/>
    <w:rsid w:val="00146008"/>
    <w:rsid w:val="001E1DD0"/>
    <w:rsid w:val="001F640E"/>
    <w:rsid w:val="004770D0"/>
    <w:rsid w:val="00512A8E"/>
    <w:rsid w:val="00673BB7"/>
    <w:rsid w:val="0073023C"/>
    <w:rsid w:val="007E2010"/>
    <w:rsid w:val="00825606"/>
    <w:rsid w:val="009C76E8"/>
    <w:rsid w:val="00A8087B"/>
    <w:rsid w:val="00AC3640"/>
    <w:rsid w:val="00BB2DFD"/>
    <w:rsid w:val="00BD7919"/>
    <w:rsid w:val="00D93375"/>
    <w:rsid w:val="00E5518E"/>
    <w:rsid w:val="00E763F7"/>
    <w:rsid w:val="00F60DC6"/>
    <w:rsid w:val="00FD2744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424B"/>
  <w15:chartTrackingRefBased/>
  <w15:docId w15:val="{42BBB7D4-CB78-4CEE-8AFB-7D6A30C1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BB7"/>
  </w:style>
  <w:style w:type="paragraph" w:styleId="Footer">
    <w:name w:val="footer"/>
    <w:basedOn w:val="Normal"/>
    <w:link w:val="FooterChar"/>
    <w:uiPriority w:val="99"/>
    <w:unhideWhenUsed/>
    <w:rsid w:val="0067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BB7"/>
  </w:style>
  <w:style w:type="character" w:styleId="CommentReference">
    <w:name w:val="annotation reference"/>
    <w:basedOn w:val="DefaultParagraphFont"/>
    <w:uiPriority w:val="99"/>
    <w:semiHidden/>
    <w:unhideWhenUsed/>
    <w:rsid w:val="00673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videntst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Provident Behavioral Health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Jeffries</dc:creator>
  <cp:keywords/>
  <dc:description/>
  <cp:lastModifiedBy>Lindsay Jeffries</cp:lastModifiedBy>
  <cp:revision>2</cp:revision>
  <dcterms:created xsi:type="dcterms:W3CDTF">2022-07-25T18:01:00Z</dcterms:created>
  <dcterms:modified xsi:type="dcterms:W3CDTF">2022-07-25T18:01:00Z</dcterms:modified>
</cp:coreProperties>
</file>